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81513" w14:textId="59BDCA32" w:rsidR="007D7973" w:rsidRPr="008C229E" w:rsidRDefault="00986030">
      <w:pPr>
        <w:rPr>
          <w:b/>
          <w:bCs/>
        </w:rPr>
      </w:pPr>
      <w:r>
        <w:rPr>
          <w:b/>
          <w:bCs/>
        </w:rPr>
        <w:t xml:space="preserve">HOU-TEX MECHANICAL (HTM) </w:t>
      </w:r>
    </w:p>
    <w:p w14:paraId="503D7032" w14:textId="600617A9" w:rsidR="008C229E" w:rsidRDefault="008C229E"/>
    <w:p w14:paraId="64C6A501" w14:textId="53AC5AFC" w:rsidR="008C229E" w:rsidRDefault="008C229E">
      <w:pPr>
        <w:rPr>
          <w:u w:val="single"/>
        </w:rPr>
      </w:pPr>
      <w:r w:rsidRPr="008C229E">
        <w:rPr>
          <w:u w:val="single"/>
        </w:rPr>
        <w:t>Orlando and Jackie’s Story</w:t>
      </w:r>
    </w:p>
    <w:p w14:paraId="162B692A" w14:textId="77777777" w:rsidR="008C229E" w:rsidRDefault="008C229E">
      <w:pPr>
        <w:rPr>
          <w:u w:val="single"/>
        </w:rPr>
      </w:pPr>
    </w:p>
    <w:p w14:paraId="71FBBA4C" w14:textId="1AEC8874" w:rsidR="008C229E" w:rsidRDefault="008C229E">
      <w:r>
        <w:t xml:space="preserve">HTM was established </w:t>
      </w:r>
      <w:r w:rsidR="0033601D">
        <w:t xml:space="preserve">in </w:t>
      </w:r>
      <w:r>
        <w:t xml:space="preserve">2017.  </w:t>
      </w:r>
      <w:r w:rsidR="003B7ADF">
        <w:t xml:space="preserve">Owners, </w:t>
      </w:r>
      <w:r>
        <w:t xml:space="preserve">Orlando and Jackie have 12+ years’ experience in the HVAC industry. </w:t>
      </w:r>
      <w:r w:rsidR="00D02AF9">
        <w:t>B</w:t>
      </w:r>
      <w:r>
        <w:t xml:space="preserve">oth previously worked in a family owned ac and heating business and were both put to the test </w:t>
      </w:r>
      <w:r w:rsidR="00D02AF9">
        <w:t>when multiple job roles were taken on. This</w:t>
      </w:r>
      <w:r>
        <w:t xml:space="preserve"> is where Orlando learned to be a sales rep, technician, field supervisor, operations manager and more.  Jackie learned all there is to know about proper pricing to compete with other HVAC companies </w:t>
      </w:r>
      <w:r w:rsidR="003B7ADF">
        <w:t>and</w:t>
      </w:r>
      <w:r>
        <w:t xml:space="preserve"> learned how to manage and take care of customers.</w:t>
      </w:r>
      <w:r w:rsidR="00D02AF9">
        <w:t xml:space="preserve">  HTM has worked with numerous builders and till this day hold close relationships with each.  Customer service, quality and pricing is our number one goal. Since 2017, HTM has done over 100 projects.   Our specialty is New Construction Residential Tract and Custom Homes.  We also provide HVAC service for residential homeowners, custom projects, change outs and light commercial.  When we decided to start our very own ac and heating business, we knew that we wanted to be different.  We wanted to offer the best quality products there is</w:t>
      </w:r>
      <w:r w:rsidR="00986030">
        <w:t xml:space="preserve"> at a great competitive price</w:t>
      </w:r>
      <w:r w:rsidR="00D02AF9">
        <w:t xml:space="preserve">.  </w:t>
      </w:r>
      <w:r w:rsidR="00986030">
        <w:t>We also i</w:t>
      </w:r>
      <w:r w:rsidR="00D02AF9">
        <w:t xml:space="preserve">ntroduce new items to builders and customers that help with efficiency and cleaner air.  What makes us different is that we establish relationships with each of our customers.  We are a family owned business and we like to treat our Builders and Homeowners like family.  </w:t>
      </w:r>
      <w:r w:rsidR="00986030">
        <w:t xml:space="preserve">Orlando works closely with the builders to fulfill their needs to ensure 100% satisfaction from start to finish.  We also train our technicians to fulfill the homeowners needs from start to finish.  We do not leave a job without ensuring satisfaction.  </w:t>
      </w:r>
    </w:p>
    <w:p w14:paraId="7F3B8F25" w14:textId="2AEF89CF" w:rsidR="00986030" w:rsidRDefault="00986030"/>
    <w:p w14:paraId="42869E58" w14:textId="6102D7F9" w:rsidR="00986030" w:rsidRDefault="00986030">
      <w:pPr>
        <w:rPr>
          <w:u w:val="single"/>
        </w:rPr>
      </w:pPr>
      <w:r w:rsidRPr="00986030">
        <w:rPr>
          <w:u w:val="single"/>
        </w:rPr>
        <w:t>Services Page</w:t>
      </w:r>
    </w:p>
    <w:p w14:paraId="436145CC" w14:textId="77777777" w:rsidR="00030FB2" w:rsidRDefault="00986030">
      <w:r>
        <w:t xml:space="preserve">Services range from New Construction Residential Tract and Custom Homes.  We offer services for homeowners with ac and heating issues, change outs or retrofit jobs, custom projects like garage home gym or adding ac to </w:t>
      </w:r>
      <w:r w:rsidR="00030FB2">
        <w:t>an</w:t>
      </w:r>
      <w:r>
        <w:t xml:space="preserve"> added room.  Light commercial jobs like office/warehouse, small gyms, </w:t>
      </w:r>
      <w:r w:rsidR="00030FB2">
        <w:t xml:space="preserve">restaurants, etc.  </w:t>
      </w:r>
    </w:p>
    <w:p w14:paraId="1B7BC24C" w14:textId="77777777" w:rsidR="00030FB2" w:rsidRDefault="00030FB2"/>
    <w:p w14:paraId="4524564E" w14:textId="3D590F76" w:rsidR="00986030" w:rsidRPr="00030FB2" w:rsidRDefault="00030FB2">
      <w:pPr>
        <w:rPr>
          <w:u w:val="single"/>
        </w:rPr>
      </w:pPr>
      <w:r w:rsidRPr="00030FB2">
        <w:rPr>
          <w:u w:val="single"/>
        </w:rPr>
        <w:t xml:space="preserve">Individual Services  </w:t>
      </w:r>
    </w:p>
    <w:p w14:paraId="428A8EAC" w14:textId="1CB2FEC8" w:rsidR="00986030" w:rsidRDefault="00986030"/>
    <w:p w14:paraId="065A7781" w14:textId="77777777" w:rsidR="00030FB2" w:rsidRDefault="00030FB2">
      <w:r>
        <w:t xml:space="preserve">New Construction- Tract homes and Custom homes.  We work with many builders that have repetitive plans which are considered tract homes and work with a number of custom builders that have more custom plans and need special attention due to the customization of the home. </w:t>
      </w:r>
    </w:p>
    <w:p w14:paraId="6A976C3D" w14:textId="085CE0DA" w:rsidR="00030FB2" w:rsidRDefault="00030FB2">
      <w:r>
        <w:t xml:space="preserve">Retrofit- If an investor/builder/homeowner calls us to only remove the </w:t>
      </w:r>
      <w:proofErr w:type="spellStart"/>
      <w:r>
        <w:t>hvac</w:t>
      </w:r>
      <w:proofErr w:type="spellEnd"/>
      <w:r>
        <w:t xml:space="preserve"> system but leave the duct work that is considered a retrofit job.  Sometimes they only need the duct work to be replaced and leave the existing ac system.    It all depends on what the customer wants. </w:t>
      </w:r>
    </w:p>
    <w:p w14:paraId="6E2AB90D" w14:textId="2EBA65BF" w:rsidR="00030FB2" w:rsidRDefault="00030FB2">
      <w:r>
        <w:lastRenderedPageBreak/>
        <w:t xml:space="preserve">Custom project- We sometimes get calls from homeowners that have converted their garage into a home gym and need </w:t>
      </w:r>
      <w:proofErr w:type="spellStart"/>
      <w:r>
        <w:t>hvac</w:t>
      </w:r>
      <w:proofErr w:type="spellEnd"/>
      <w:r>
        <w:t xml:space="preserve"> work.  We’ve also receive calls from homeowners adding a room to their home and need ac and heating in that newly added room.  </w:t>
      </w:r>
    </w:p>
    <w:p w14:paraId="3FDE0C1B" w14:textId="448338BB" w:rsidR="00030FB2" w:rsidRDefault="00030FB2"/>
    <w:p w14:paraId="79243E5D" w14:textId="69BE73EE" w:rsidR="00030FB2" w:rsidRDefault="00030FB2">
      <w:r>
        <w:t xml:space="preserve">Light Commercial- We have done work on warehouse office buildings, small restaurants and gyms.  </w:t>
      </w:r>
      <w:bookmarkStart w:id="0" w:name="_GoBack"/>
      <w:bookmarkEnd w:id="0"/>
    </w:p>
    <w:p w14:paraId="3F87AEAA" w14:textId="77777777" w:rsidR="00030FB2" w:rsidRDefault="00030FB2"/>
    <w:p w14:paraId="2DDEC4C5" w14:textId="77777777" w:rsidR="00030FB2" w:rsidRPr="008C229E" w:rsidRDefault="00030FB2"/>
    <w:p w14:paraId="70B1C3AD" w14:textId="77777777" w:rsidR="008C229E" w:rsidRDefault="008C229E"/>
    <w:sectPr w:rsidR="008C2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9E"/>
    <w:rsid w:val="00030FB2"/>
    <w:rsid w:val="0033601D"/>
    <w:rsid w:val="003B7ADF"/>
    <w:rsid w:val="007D7973"/>
    <w:rsid w:val="008C229E"/>
    <w:rsid w:val="00986030"/>
    <w:rsid w:val="00D02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9D43"/>
  <w15:chartTrackingRefBased/>
  <w15:docId w15:val="{5EDAA6F2-7E50-4458-8824-34121068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Jimenez</dc:creator>
  <cp:keywords/>
  <dc:description/>
  <cp:lastModifiedBy>Jackie Jimenez</cp:lastModifiedBy>
  <cp:revision>4</cp:revision>
  <dcterms:created xsi:type="dcterms:W3CDTF">2019-08-12T15:44:00Z</dcterms:created>
  <dcterms:modified xsi:type="dcterms:W3CDTF">2019-08-12T19:00:00Z</dcterms:modified>
</cp:coreProperties>
</file>